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4BBCD" w14:textId="4A37E67F" w:rsidR="00FE6F9E" w:rsidRDefault="00711328" w:rsidP="00E44591">
      <w:pPr>
        <w:pStyle w:val="NoSpacing"/>
        <w:rPr>
          <w:rFonts w:ascii="Tw Cen MT" w:hAnsi="Tw Cen MT"/>
          <w:b/>
          <w:sz w:val="48"/>
        </w:rPr>
      </w:pPr>
      <w:r w:rsidRPr="00897FD8">
        <w:rPr>
          <w:b/>
          <w:noProof/>
          <w:color w:val="4F3282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BBB9997" wp14:editId="74A0A7F7">
            <wp:simplePos x="0" y="0"/>
            <wp:positionH relativeFrom="column">
              <wp:posOffset>4732020</wp:posOffset>
            </wp:positionH>
            <wp:positionV relativeFrom="paragraph">
              <wp:posOffset>264</wp:posOffset>
            </wp:positionV>
            <wp:extent cx="1319530" cy="1087120"/>
            <wp:effectExtent l="0" t="0" r="0" b="0"/>
            <wp:wrapTight wrapText="bothSides">
              <wp:wrapPolygon edited="0">
                <wp:start x="0" y="0"/>
                <wp:lineTo x="0" y="21196"/>
                <wp:lineTo x="21205" y="21196"/>
                <wp:lineTo x="21205" y="0"/>
                <wp:lineTo x="0" y="0"/>
              </wp:wrapPolygon>
            </wp:wrapTight>
            <wp:docPr id="7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WWclubUdubdubGr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A5A">
        <w:rPr>
          <w:rFonts w:ascii="Tw Cen MT" w:hAnsi="Tw Cen MT"/>
          <w:b/>
          <w:sz w:val="48"/>
        </w:rPr>
        <w:t>202</w:t>
      </w:r>
      <w:r w:rsidR="0047084F">
        <w:rPr>
          <w:rFonts w:ascii="Tw Cen MT" w:hAnsi="Tw Cen MT"/>
          <w:b/>
          <w:sz w:val="48"/>
        </w:rPr>
        <w:t>5</w:t>
      </w:r>
      <w:r>
        <w:rPr>
          <w:rFonts w:ascii="Tw Cen MT" w:hAnsi="Tw Cen MT"/>
          <w:b/>
          <w:sz w:val="48"/>
        </w:rPr>
        <w:t xml:space="preserve"> Purple Pit Crew</w:t>
      </w:r>
    </w:p>
    <w:p w14:paraId="225576D3" w14:textId="4521F37F" w:rsidR="00E44591" w:rsidRDefault="00BB72D3" w:rsidP="00E44591">
      <w:pPr>
        <w:pStyle w:val="NoSpacing"/>
        <w:rPr>
          <w:rFonts w:ascii="Tw Cen MT" w:hAnsi="Tw Cen MT"/>
          <w:b/>
          <w:sz w:val="32"/>
        </w:rPr>
      </w:pPr>
      <w:r>
        <w:rPr>
          <w:rFonts w:ascii="Tw Cen MT" w:hAnsi="Tw Cen MT"/>
          <w:b/>
          <w:sz w:val="48"/>
        </w:rPr>
        <w:t xml:space="preserve">Position Description </w:t>
      </w:r>
    </w:p>
    <w:p w14:paraId="43BC3DD7" w14:textId="77777777" w:rsidR="00BB2C4E" w:rsidRDefault="00BB2C4E" w:rsidP="00370675">
      <w:pPr>
        <w:pStyle w:val="NoSpacing"/>
        <w:rPr>
          <w:rFonts w:ascii="Tw Cen MT" w:hAnsi="Tw Cen MT"/>
        </w:rPr>
      </w:pPr>
    </w:p>
    <w:p w14:paraId="279D3BFF" w14:textId="77777777" w:rsidR="00937DF7" w:rsidRPr="00A004AF" w:rsidRDefault="00937DF7" w:rsidP="00844138">
      <w:pPr>
        <w:pStyle w:val="NoSpacing"/>
        <w:jc w:val="center"/>
        <w:rPr>
          <w:rFonts w:ascii="Tw Cen MT" w:hAnsi="Tw Cen MT"/>
          <w:i/>
          <w:sz w:val="20"/>
        </w:rPr>
      </w:pPr>
    </w:p>
    <w:p w14:paraId="561365C6" w14:textId="571366CB" w:rsidR="00B239ED" w:rsidRPr="00BB72D3" w:rsidRDefault="00BB72D3" w:rsidP="00BB72D3">
      <w:pPr>
        <w:pStyle w:val="NoSpacing"/>
        <w:jc w:val="center"/>
        <w:rPr>
          <w:rFonts w:ascii="Tw Cen MT" w:hAnsi="Tw Cen MT"/>
          <w:i/>
        </w:rPr>
      </w:pPr>
      <w:r w:rsidRPr="00BB72D3">
        <w:rPr>
          <w:rFonts w:ascii="Tw Cen MT" w:hAnsi="Tw Cen MT"/>
          <w:i/>
        </w:rPr>
        <w:t xml:space="preserve">First Year Experience: </w:t>
      </w:r>
      <w:r w:rsidR="00937DF7" w:rsidRPr="00BB72D3">
        <w:rPr>
          <w:rFonts w:ascii="Tw Cen MT" w:hAnsi="Tw Cen MT"/>
          <w:i/>
        </w:rPr>
        <w:t>Transition</w:t>
      </w:r>
      <w:r w:rsidR="00844138" w:rsidRPr="00BB72D3">
        <w:rPr>
          <w:rFonts w:ascii="Tw Cen MT" w:hAnsi="Tw Cen MT"/>
          <w:i/>
        </w:rPr>
        <w:t xml:space="preserve"> • </w:t>
      </w:r>
      <w:r w:rsidR="00937DF7" w:rsidRPr="00BB72D3">
        <w:rPr>
          <w:rFonts w:ascii="Tw Cen MT" w:hAnsi="Tw Cen MT"/>
          <w:i/>
        </w:rPr>
        <w:t>Connection • Integration • Development</w:t>
      </w:r>
    </w:p>
    <w:p w14:paraId="74E22641" w14:textId="1E5B50F7" w:rsidR="00F71883" w:rsidRPr="00BB72D3" w:rsidRDefault="0047084F" w:rsidP="00B239ED">
      <w:pPr>
        <w:pStyle w:val="NoSpacing"/>
        <w:rPr>
          <w:rFonts w:ascii="Tw Cen MT" w:hAnsi="Tw Cen MT"/>
        </w:rPr>
      </w:pPr>
      <w:r>
        <w:rPr>
          <w:rFonts w:ascii="Tw Cen MT" w:hAnsi="Tw Cen MT"/>
        </w:rPr>
        <w:pict w14:anchorId="4C8547E3">
          <v:rect id="_x0000_i1025" style="width:0;height:1.5pt" o:hralign="center" o:hrstd="t" o:hr="t" fillcolor="#a0a0a0" stroked="f"/>
        </w:pict>
      </w:r>
    </w:p>
    <w:p w14:paraId="5412AF30" w14:textId="77777777" w:rsidR="00E96ECF" w:rsidRPr="00D37DE9" w:rsidRDefault="00E96ECF" w:rsidP="00B62CF4">
      <w:pPr>
        <w:pStyle w:val="NoSpacing"/>
        <w:rPr>
          <w:rFonts w:ascii="Tw Cen MT" w:hAnsi="Tw Cen MT"/>
          <w:b/>
          <w:i/>
          <w:sz w:val="28"/>
        </w:rPr>
      </w:pPr>
    </w:p>
    <w:p w14:paraId="2451A2BF" w14:textId="4E3B4D56" w:rsidR="00B41B20" w:rsidRPr="00D37DE9" w:rsidRDefault="00B41B20" w:rsidP="00B62CF4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Responsibilities:</w:t>
      </w:r>
    </w:p>
    <w:p w14:paraId="7CDE9FCD" w14:textId="2C5D05CF" w:rsidR="00B41B20" w:rsidRPr="00D37DE9" w:rsidRDefault="00B41B20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Assist with orientation check-in process as well as the implementation of all Warhawk Welcome events, particularly R U Purple and Hawk Fest.</w:t>
      </w:r>
      <w:r w:rsidR="00E551F3" w:rsidRPr="00D37DE9">
        <w:rPr>
          <w:rFonts w:ascii="Tw Cen MT" w:hAnsi="Tw Cen MT"/>
        </w:rPr>
        <w:t xml:space="preserve">  Please note: physical labor is involved.</w:t>
      </w:r>
    </w:p>
    <w:p w14:paraId="7824CB18" w14:textId="77777777" w:rsidR="00B62CF4" w:rsidRPr="00D37DE9" w:rsidRDefault="00B62CF4" w:rsidP="00B62CF4">
      <w:pPr>
        <w:pStyle w:val="ListParagraph"/>
        <w:numPr>
          <w:ilvl w:val="0"/>
          <w:numId w:val="4"/>
        </w:numPr>
        <w:rPr>
          <w:rFonts w:ascii="Tw Cen MT" w:hAnsi="Tw Cen MT" w:cs="Arial"/>
          <w:szCs w:val="24"/>
        </w:rPr>
      </w:pPr>
      <w:r w:rsidRPr="00D37DE9">
        <w:rPr>
          <w:rFonts w:ascii="Tw Cen MT" w:hAnsi="Tw Cen MT" w:cs="Arial"/>
          <w:szCs w:val="24"/>
        </w:rPr>
        <w:t xml:space="preserve">Create a welcoming and inclusive atmosphere for </w:t>
      </w:r>
      <w:r w:rsidRPr="00D37DE9">
        <w:rPr>
          <w:rFonts w:ascii="Tw Cen MT" w:hAnsi="Tw Cen MT" w:cs="Arial"/>
          <w:b/>
          <w:i/>
          <w:szCs w:val="24"/>
        </w:rPr>
        <w:t>all</w:t>
      </w:r>
      <w:r w:rsidR="00386E93" w:rsidRPr="00D37DE9">
        <w:rPr>
          <w:rFonts w:ascii="Tw Cen MT" w:hAnsi="Tw Cen MT" w:cs="Arial"/>
          <w:b/>
          <w:i/>
          <w:szCs w:val="24"/>
        </w:rPr>
        <w:t xml:space="preserve"> </w:t>
      </w:r>
      <w:r w:rsidR="00386E93" w:rsidRPr="00D37DE9">
        <w:rPr>
          <w:rFonts w:ascii="Tw Cen MT" w:hAnsi="Tw Cen MT" w:cs="Arial"/>
          <w:szCs w:val="24"/>
        </w:rPr>
        <w:t>students and families</w:t>
      </w:r>
      <w:r w:rsidRPr="00D37DE9">
        <w:rPr>
          <w:rFonts w:ascii="Tw Cen MT" w:hAnsi="Tw Cen MT" w:cs="Arial"/>
          <w:szCs w:val="24"/>
        </w:rPr>
        <w:t>: UW-Whitewater is an institution which values diversity of thought and background, seeks to create a better world for all, and strives to be welcoming and inclusive of everyone with consideration for such aspects as race, ethnicity, gender, sexual orientation, disability, religion or other differences.</w:t>
      </w:r>
    </w:p>
    <w:p w14:paraId="3690456A" w14:textId="77777777" w:rsidR="00B27FA3" w:rsidRPr="00D37DE9" w:rsidRDefault="00B27FA3" w:rsidP="00B27FA3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 xml:space="preserve">Work collaboratively and respectfully with all university personnel </w:t>
      </w:r>
      <w:r w:rsidR="00B62CF4" w:rsidRPr="00D37DE9">
        <w:rPr>
          <w:rFonts w:ascii="Tw Cen MT" w:hAnsi="Tw Cen MT"/>
        </w:rPr>
        <w:t>(i.e. faculty, staff, administration, etc.).  Use appropriate language and behavior throughout all forms of communication (in person, via email, on social media, etc.).</w:t>
      </w:r>
    </w:p>
    <w:p w14:paraId="0D36A62E" w14:textId="77777777" w:rsidR="00B27FA3" w:rsidRPr="00D37DE9" w:rsidRDefault="00B27FA3" w:rsidP="00B27FA3">
      <w:pPr>
        <w:pStyle w:val="ListParagraph"/>
        <w:numPr>
          <w:ilvl w:val="0"/>
          <w:numId w:val="4"/>
        </w:numPr>
        <w:rPr>
          <w:rFonts w:ascii="Tw Cen MT" w:eastAsiaTheme="minorHAnsi" w:hAnsi="Tw Cen MT" w:cstheme="minorBidi"/>
          <w:szCs w:val="24"/>
        </w:rPr>
      </w:pPr>
      <w:r w:rsidRPr="00D37DE9">
        <w:rPr>
          <w:rFonts w:ascii="Tw Cen MT" w:eastAsiaTheme="minorHAnsi" w:hAnsi="Tw Cen MT" w:cstheme="minorBidi"/>
          <w:szCs w:val="24"/>
        </w:rPr>
        <w:t>Adhere to all campus policies and state/federal laws.  Failure to abide by University policies and/or state law may be cause for removal from the position.</w:t>
      </w:r>
    </w:p>
    <w:p w14:paraId="6E7BD405" w14:textId="77777777" w:rsidR="00E96ECF" w:rsidRPr="00D37DE9" w:rsidRDefault="00E96ECF" w:rsidP="00E96ECF">
      <w:pPr>
        <w:pStyle w:val="NoSpacing"/>
        <w:numPr>
          <w:ilvl w:val="0"/>
          <w:numId w:val="4"/>
        </w:numPr>
        <w:rPr>
          <w:rFonts w:ascii="Tw Cen MT" w:hAnsi="Tw Cen MT"/>
        </w:rPr>
      </w:pPr>
      <w:r w:rsidRPr="00D37DE9">
        <w:rPr>
          <w:rFonts w:ascii="Tw Cen MT" w:hAnsi="Tw Cen MT"/>
        </w:rPr>
        <w:t>Represent UW-Whitewater and the Office of the First Year Experience in a professional manner and with a positive attitude.  Exhibit pride for First Year Experience and the UW-Whitewater campus.</w:t>
      </w:r>
    </w:p>
    <w:p w14:paraId="3DF8FB38" w14:textId="782C3E86" w:rsidR="0032155D" w:rsidRPr="00D37DE9" w:rsidRDefault="00993649" w:rsidP="00800F20">
      <w:pPr>
        <w:pStyle w:val="ListParagraph"/>
        <w:numPr>
          <w:ilvl w:val="0"/>
          <w:numId w:val="12"/>
        </w:numPr>
        <w:rPr>
          <w:rFonts w:ascii="Tw Cen MT" w:hAnsi="Tw Cen MT" w:cs="Arial"/>
          <w:szCs w:val="22"/>
        </w:rPr>
      </w:pPr>
      <w:r w:rsidRPr="00D37DE9">
        <w:rPr>
          <w:rFonts w:ascii="Tw Cen MT" w:hAnsi="Tw Cen MT" w:cs="Arial"/>
          <w:b/>
          <w:color w:val="7030A0"/>
          <w:sz w:val="32"/>
          <w:szCs w:val="32"/>
        </w:rPr>
        <w:t>HAVE FUN!</w:t>
      </w:r>
    </w:p>
    <w:p w14:paraId="4A4FF66C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371203A7" w14:textId="6BD7A132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Qualifications:</w:t>
      </w:r>
    </w:p>
    <w:p w14:paraId="4922EF57" w14:textId="0EBE30DE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Full-time student in good academic standing.</w:t>
      </w:r>
    </w:p>
    <w:p w14:paraId="5DFC2D5B" w14:textId="7640FAA3" w:rsidR="008179F8" w:rsidRPr="00D37DE9" w:rsidRDefault="002957E7" w:rsidP="008179F8">
      <w:pPr>
        <w:pStyle w:val="NoSpacing"/>
        <w:numPr>
          <w:ilvl w:val="1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  <w:b/>
        </w:rPr>
        <w:t>Must</w:t>
      </w:r>
      <w:r w:rsidRPr="00D37DE9">
        <w:rPr>
          <w:rFonts w:ascii="Tw Cen MT" w:hAnsi="Tw Cen MT"/>
        </w:rPr>
        <w:t xml:space="preserve"> be a current student at UWW for at least one semester</w:t>
      </w:r>
    </w:p>
    <w:p w14:paraId="5C44B5FE" w14:textId="4185D85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Desire to help new students transition to UW-Whitewater.</w:t>
      </w:r>
    </w:p>
    <w:p w14:paraId="5306C5DC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Ability to serve as a positive role model and to be approachable.</w:t>
      </w:r>
    </w:p>
    <w:p w14:paraId="2950138E" w14:textId="6F9D6223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Be detail oriented and self-motivated.</w:t>
      </w:r>
    </w:p>
    <w:p w14:paraId="000B032F" w14:textId="77777777" w:rsidR="00E96ECF" w:rsidRPr="00D37DE9" w:rsidRDefault="00E96ECF" w:rsidP="00E96EC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Serve as an inclusive leader: one who is welcoming and affirming of all students and families.</w:t>
      </w:r>
    </w:p>
    <w:p w14:paraId="6C0AB28B" w14:textId="77777777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</w:p>
    <w:p w14:paraId="6A1B2F30" w14:textId="46F2ED49" w:rsidR="00E96ECF" w:rsidRPr="00D37DE9" w:rsidRDefault="00E96ECF" w:rsidP="00E96ECF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Required Date</w:t>
      </w:r>
      <w:r w:rsidR="00D37DE9">
        <w:rPr>
          <w:rFonts w:ascii="Tw Cen MT" w:hAnsi="Tw Cen MT"/>
          <w:b/>
          <w:i/>
          <w:sz w:val="28"/>
        </w:rPr>
        <w:t>s:</w:t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  <w:r w:rsidR="000A53B3" w:rsidRPr="00D37DE9">
        <w:rPr>
          <w:rFonts w:ascii="Tw Cen MT" w:hAnsi="Tw Cen MT"/>
          <w:b/>
          <w:i/>
          <w:sz w:val="28"/>
        </w:rPr>
        <w:tab/>
      </w:r>
    </w:p>
    <w:p w14:paraId="0CA55529" w14:textId="2868D6EC" w:rsidR="000A53B3" w:rsidRPr="00D37DE9" w:rsidRDefault="009F37D4" w:rsidP="000A53B3">
      <w:pPr>
        <w:pStyle w:val="NoSpacing"/>
        <w:numPr>
          <w:ilvl w:val="0"/>
          <w:numId w:val="15"/>
        </w:numPr>
        <w:rPr>
          <w:rFonts w:ascii="Tw Cen MT" w:hAnsi="Tw Cen MT"/>
        </w:rPr>
      </w:pPr>
      <w:r>
        <w:rPr>
          <w:rFonts w:ascii="Tw Cen MT" w:hAnsi="Tw Cen MT" w:cstheme="minorHAnsi"/>
        </w:rPr>
        <w:t xml:space="preserve">August </w:t>
      </w:r>
      <w:r w:rsidR="0047084F">
        <w:rPr>
          <w:rFonts w:ascii="Tw Cen MT" w:hAnsi="Tw Cen MT" w:cstheme="minorHAnsi"/>
        </w:rPr>
        <w:t>29</w:t>
      </w:r>
      <w:r w:rsidR="000A53B3" w:rsidRPr="00D37DE9">
        <w:rPr>
          <w:rFonts w:ascii="Tw Cen MT" w:hAnsi="Tw Cen MT" w:cstheme="minorHAnsi"/>
        </w:rPr>
        <w:t>:</w:t>
      </w:r>
      <w:r w:rsidR="000A53B3" w:rsidRPr="00D37DE9">
        <w:rPr>
          <w:rFonts w:ascii="Tw Cen MT" w:hAnsi="Tw Cen MT" w:cstheme="minorHAnsi"/>
        </w:rPr>
        <w:tab/>
      </w:r>
      <w:r w:rsidR="0035504D" w:rsidRPr="00D37DE9">
        <w:rPr>
          <w:rFonts w:ascii="Tw Cen MT" w:hAnsi="Tw Cen MT"/>
        </w:rPr>
        <w:t xml:space="preserve">Hawk Squad and PPC </w:t>
      </w:r>
      <w:r w:rsidR="000A53B3" w:rsidRPr="00D37DE9">
        <w:rPr>
          <w:rFonts w:ascii="Tw Cen MT" w:hAnsi="Tw Cen MT"/>
        </w:rPr>
        <w:t>training</w:t>
      </w:r>
      <w:r w:rsidR="00E551F3" w:rsidRPr="00D37DE9">
        <w:rPr>
          <w:rFonts w:ascii="Tw Cen MT" w:hAnsi="Tw Cen MT"/>
        </w:rPr>
        <w:t>, 9am-4pm</w:t>
      </w:r>
      <w:r w:rsidR="000A53B3" w:rsidRPr="00D37DE9">
        <w:rPr>
          <w:rFonts w:ascii="Tw Cen MT" w:hAnsi="Tw Cen MT"/>
        </w:rPr>
        <w:tab/>
      </w:r>
      <w:r w:rsidR="000A53B3" w:rsidRPr="00D37DE9">
        <w:rPr>
          <w:rFonts w:ascii="Tw Cen MT" w:hAnsi="Tw Cen MT"/>
        </w:rPr>
        <w:tab/>
      </w:r>
    </w:p>
    <w:p w14:paraId="2FEE29BE" w14:textId="6AC360BE" w:rsidR="00E96ECF" w:rsidRPr="00D37DE9" w:rsidRDefault="009F37D4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August 3</w:t>
      </w:r>
      <w:r w:rsidR="0047084F">
        <w:rPr>
          <w:rFonts w:ascii="Tw Cen MT" w:hAnsi="Tw Cen MT"/>
          <w:szCs w:val="24"/>
        </w:rPr>
        <w:t>0</w:t>
      </w:r>
      <w:r w:rsidR="00E96ECF" w:rsidRPr="00D37DE9">
        <w:rPr>
          <w:rFonts w:ascii="Tw Cen MT" w:hAnsi="Tw Cen MT"/>
          <w:szCs w:val="24"/>
        </w:rPr>
        <w:t>:</w:t>
      </w:r>
      <w:r w:rsidR="000A53B3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  <w:r w:rsidR="000A53B3" w:rsidRPr="00D37DE9">
        <w:rPr>
          <w:rFonts w:ascii="Tw Cen MT" w:hAnsi="Tw Cen MT"/>
          <w:szCs w:val="24"/>
        </w:rPr>
        <w:tab/>
      </w:r>
      <w:r w:rsidR="000A53B3" w:rsidRPr="00D37DE9">
        <w:rPr>
          <w:rFonts w:ascii="Tw Cen MT" w:hAnsi="Tw Cen MT"/>
          <w:szCs w:val="24"/>
        </w:rPr>
        <w:tab/>
      </w:r>
    </w:p>
    <w:p w14:paraId="5EC427AD" w14:textId="5B98FA1C" w:rsidR="00E96ECF" w:rsidRPr="00D37DE9" w:rsidRDefault="0047084F" w:rsidP="00E96ECF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>August</w:t>
      </w:r>
      <w:r w:rsidR="00411C89" w:rsidRPr="00D37DE9">
        <w:rPr>
          <w:rFonts w:ascii="Tw Cen MT" w:hAnsi="Tw Cen MT"/>
          <w:szCs w:val="24"/>
        </w:rPr>
        <w:t xml:space="preserve"> </w:t>
      </w:r>
      <w:r>
        <w:rPr>
          <w:rFonts w:ascii="Tw Cen MT" w:hAnsi="Tw Cen MT"/>
          <w:szCs w:val="24"/>
        </w:rPr>
        <w:t>3</w:t>
      </w:r>
      <w:r w:rsidR="009F37D4">
        <w:rPr>
          <w:rFonts w:ascii="Tw Cen MT" w:hAnsi="Tw Cen MT"/>
          <w:szCs w:val="24"/>
        </w:rPr>
        <w:t>1</w:t>
      </w:r>
      <w:proofErr w:type="gramStart"/>
      <w:r w:rsidRPr="00D37DE9">
        <w:rPr>
          <w:rFonts w:ascii="Tw Cen MT" w:hAnsi="Tw Cen MT"/>
          <w:szCs w:val="24"/>
        </w:rPr>
        <w:t xml:space="preserve">: </w:t>
      </w:r>
      <w:r>
        <w:rPr>
          <w:rFonts w:ascii="Tw Cen MT" w:hAnsi="Tw Cen MT"/>
          <w:szCs w:val="24"/>
        </w:rPr>
        <w:tab/>
      </w:r>
      <w:r w:rsidRPr="00D37DE9">
        <w:rPr>
          <w:rFonts w:ascii="Tw Cen MT" w:hAnsi="Tw Cen MT"/>
          <w:szCs w:val="24"/>
        </w:rPr>
        <w:t>Warhawk</w:t>
      </w:r>
      <w:proofErr w:type="gramEnd"/>
      <w:r w:rsidR="000A53B3" w:rsidRPr="00D37DE9">
        <w:rPr>
          <w:rFonts w:ascii="Tw Cen MT" w:hAnsi="Tw Cen MT"/>
          <w:szCs w:val="24"/>
        </w:rPr>
        <w:t xml:space="preserve"> Welcom</w:t>
      </w:r>
      <w:r w:rsidR="00D37DE9">
        <w:rPr>
          <w:rFonts w:ascii="Tw Cen MT" w:hAnsi="Tw Cen MT"/>
          <w:szCs w:val="24"/>
        </w:rPr>
        <w:t>e (all day, exact hours TBA)</w:t>
      </w:r>
    </w:p>
    <w:p w14:paraId="1CA422C7" w14:textId="59486561" w:rsidR="00D37DE9" w:rsidRPr="00D37DE9" w:rsidRDefault="000A53B3" w:rsidP="000A53B3">
      <w:pPr>
        <w:pStyle w:val="ListParagraph"/>
        <w:numPr>
          <w:ilvl w:val="0"/>
          <w:numId w:val="5"/>
        </w:numPr>
        <w:rPr>
          <w:rFonts w:ascii="Tw Cen MT" w:hAnsi="Tw Cen MT"/>
          <w:szCs w:val="24"/>
        </w:rPr>
      </w:pPr>
      <w:r w:rsidRPr="00D37DE9">
        <w:rPr>
          <w:rFonts w:ascii="Tw Cen MT" w:hAnsi="Tw Cen MT"/>
          <w:szCs w:val="24"/>
        </w:rPr>
        <w:t xml:space="preserve">September </w:t>
      </w:r>
      <w:r w:rsidR="0047084F">
        <w:rPr>
          <w:rFonts w:ascii="Tw Cen MT" w:hAnsi="Tw Cen MT"/>
          <w:szCs w:val="24"/>
        </w:rPr>
        <w:t>1</w:t>
      </w:r>
      <w:r w:rsidR="00733C68" w:rsidRPr="00D37DE9">
        <w:rPr>
          <w:rFonts w:ascii="Tw Cen MT" w:hAnsi="Tw Cen MT"/>
          <w:szCs w:val="24"/>
        </w:rPr>
        <w:t>:</w:t>
      </w:r>
      <w:r w:rsidR="00733C68" w:rsidRPr="00D37DE9">
        <w:rPr>
          <w:rFonts w:ascii="Tw Cen MT" w:hAnsi="Tw Cen MT"/>
          <w:szCs w:val="24"/>
        </w:rPr>
        <w:tab/>
        <w:t>Warhawk Welcome</w:t>
      </w:r>
      <w:r w:rsidR="00D37DE9">
        <w:rPr>
          <w:rFonts w:ascii="Tw Cen MT" w:hAnsi="Tw Cen MT"/>
          <w:szCs w:val="24"/>
        </w:rPr>
        <w:t xml:space="preserve"> (all day, exact hours TBA)</w:t>
      </w:r>
    </w:p>
    <w:p w14:paraId="7E209CB6" w14:textId="77777777" w:rsid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</w:p>
    <w:p w14:paraId="471B1ACF" w14:textId="546692F5" w:rsidR="00D37DE9" w:rsidRPr="00D37DE9" w:rsidRDefault="00D37DE9" w:rsidP="00D37DE9">
      <w:pPr>
        <w:pStyle w:val="NoSpacing"/>
        <w:rPr>
          <w:rFonts w:ascii="Tw Cen MT" w:hAnsi="Tw Cen MT"/>
          <w:b/>
          <w:i/>
          <w:sz w:val="28"/>
        </w:rPr>
      </w:pPr>
      <w:r w:rsidRPr="00D37DE9">
        <w:rPr>
          <w:rFonts w:ascii="Tw Cen MT" w:hAnsi="Tw Cen MT"/>
          <w:b/>
          <w:i/>
          <w:sz w:val="28"/>
        </w:rPr>
        <w:t>Compensation &amp; Benefits</w:t>
      </w:r>
    </w:p>
    <w:p w14:paraId="75E057C7" w14:textId="3FC46483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D37DE9">
        <w:rPr>
          <w:rFonts w:ascii="Tw Cen MT" w:hAnsi="Tw Cen MT"/>
        </w:rPr>
        <w:t>Paid $9 per hour for training and position responsibilities during Warhawk Welcome.</w:t>
      </w:r>
    </w:p>
    <w:p w14:paraId="6C50BFD7" w14:textId="04D86CA8" w:rsidR="00D37DE9" w:rsidRPr="00D37DE9" w:rsidRDefault="00D37DE9" w:rsidP="00D37DE9">
      <w:pPr>
        <w:pStyle w:val="NoSpacing"/>
        <w:numPr>
          <w:ilvl w:val="0"/>
          <w:numId w:val="5"/>
        </w:numPr>
        <w:rPr>
          <w:rFonts w:ascii="Tw Cen MT" w:hAnsi="Tw Cen MT"/>
        </w:rPr>
      </w:pPr>
      <w:r>
        <w:rPr>
          <w:rFonts w:ascii="Tw Cen MT" w:hAnsi="Tw Cen MT"/>
        </w:rPr>
        <w:t xml:space="preserve">Gear: </w:t>
      </w:r>
      <w:r w:rsidRPr="00D37DE9">
        <w:rPr>
          <w:rFonts w:ascii="Tw Cen MT" w:hAnsi="Tw Cen MT"/>
        </w:rPr>
        <w:t>Purple Pit Crew shirt</w:t>
      </w:r>
    </w:p>
    <w:p w14:paraId="0140E69B" w14:textId="0C880A24" w:rsidR="00D37DE9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>Opportunity to move into the residence halls early</w:t>
      </w:r>
    </w:p>
    <w:p w14:paraId="4A8DA57A" w14:textId="2CFF2CCE" w:rsidR="00E96ECF" w:rsidRPr="004049DF" w:rsidRDefault="00D37DE9" w:rsidP="001E6AFF">
      <w:pPr>
        <w:pStyle w:val="NoSpacing"/>
        <w:numPr>
          <w:ilvl w:val="0"/>
          <w:numId w:val="5"/>
        </w:numPr>
        <w:rPr>
          <w:rFonts w:ascii="Tw Cen MT" w:hAnsi="Tw Cen MT"/>
        </w:rPr>
      </w:pPr>
      <w:r w:rsidRPr="004049DF">
        <w:rPr>
          <w:rFonts w:ascii="Tw Cen MT" w:hAnsi="Tw Cen MT"/>
        </w:rPr>
        <w:t>Gain leadership experience and skills while working with a team!</w:t>
      </w:r>
      <w:r w:rsidR="00733C68" w:rsidRPr="004049DF">
        <w:rPr>
          <w:rFonts w:ascii="Tw Cen MT" w:hAnsi="Tw Cen MT"/>
        </w:rPr>
        <w:tab/>
      </w:r>
      <w:r w:rsidR="00733C68" w:rsidRPr="004049DF">
        <w:rPr>
          <w:rFonts w:ascii="Tw Cen MT" w:hAnsi="Tw Cen MT"/>
        </w:rPr>
        <w:tab/>
      </w:r>
    </w:p>
    <w:sectPr w:rsidR="00E96ECF" w:rsidRPr="004049DF" w:rsidSect="00620E1C">
      <w:footerReference w:type="default" r:id="rId8"/>
      <w:pgSz w:w="12240" w:h="15840"/>
      <w:pgMar w:top="864" w:right="144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BBD0" w14:textId="77777777" w:rsidR="00F97AFB" w:rsidRDefault="00F97AFB" w:rsidP="00BB2911">
      <w:pPr>
        <w:spacing w:after="0" w:line="240" w:lineRule="auto"/>
      </w:pPr>
      <w:r>
        <w:separator/>
      </w:r>
    </w:p>
  </w:endnote>
  <w:endnote w:type="continuationSeparator" w:id="0">
    <w:p w14:paraId="155F963D" w14:textId="77777777" w:rsidR="00F97AFB" w:rsidRDefault="00F97AFB" w:rsidP="00BB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2EC98" w14:textId="596117E5" w:rsidR="006308E7" w:rsidRPr="006308E7" w:rsidRDefault="006308E7">
    <w:pPr>
      <w:pStyle w:val="Footer"/>
      <w:jc w:val="right"/>
      <w:rPr>
        <w:sz w:val="18"/>
      </w:rPr>
    </w:pPr>
  </w:p>
  <w:p w14:paraId="042B67ED" w14:textId="77777777" w:rsidR="006308E7" w:rsidRDefault="00630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54C21" w14:textId="77777777" w:rsidR="00F97AFB" w:rsidRDefault="00F97AFB" w:rsidP="00BB2911">
      <w:pPr>
        <w:spacing w:after="0" w:line="240" w:lineRule="auto"/>
      </w:pPr>
      <w:r>
        <w:separator/>
      </w:r>
    </w:p>
  </w:footnote>
  <w:footnote w:type="continuationSeparator" w:id="0">
    <w:p w14:paraId="38121A85" w14:textId="77777777" w:rsidR="00F97AFB" w:rsidRDefault="00F97AFB" w:rsidP="00BB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64F"/>
    <w:multiLevelType w:val="hybridMultilevel"/>
    <w:tmpl w:val="32126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F"/>
    <w:multiLevelType w:val="hybridMultilevel"/>
    <w:tmpl w:val="32987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31D1"/>
    <w:multiLevelType w:val="hybridMultilevel"/>
    <w:tmpl w:val="9B8C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23210"/>
    <w:multiLevelType w:val="hybridMultilevel"/>
    <w:tmpl w:val="DD7E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14EF4"/>
    <w:multiLevelType w:val="hybridMultilevel"/>
    <w:tmpl w:val="2EE8F8BE"/>
    <w:lvl w:ilvl="0" w:tplc="7AEAF06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5A39"/>
    <w:multiLevelType w:val="hybridMultilevel"/>
    <w:tmpl w:val="E834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623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D6173C7"/>
    <w:multiLevelType w:val="hybridMultilevel"/>
    <w:tmpl w:val="BF6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02682"/>
    <w:multiLevelType w:val="hybridMultilevel"/>
    <w:tmpl w:val="096CD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3304"/>
    <w:multiLevelType w:val="hybridMultilevel"/>
    <w:tmpl w:val="A3EE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6876D5"/>
    <w:multiLevelType w:val="hybridMultilevel"/>
    <w:tmpl w:val="55E2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9732D"/>
    <w:multiLevelType w:val="hybridMultilevel"/>
    <w:tmpl w:val="BC22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AE7"/>
    <w:multiLevelType w:val="hybridMultilevel"/>
    <w:tmpl w:val="48E4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A6B19"/>
    <w:multiLevelType w:val="hybridMultilevel"/>
    <w:tmpl w:val="ED66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778951">
    <w:abstractNumId w:val="12"/>
  </w:num>
  <w:num w:numId="2" w16cid:durableId="2121803657">
    <w:abstractNumId w:val="4"/>
  </w:num>
  <w:num w:numId="3" w16cid:durableId="1841389408">
    <w:abstractNumId w:val="13"/>
  </w:num>
  <w:num w:numId="4" w16cid:durableId="927467480">
    <w:abstractNumId w:val="1"/>
  </w:num>
  <w:num w:numId="5" w16cid:durableId="1807503854">
    <w:abstractNumId w:val="9"/>
  </w:num>
  <w:num w:numId="6" w16cid:durableId="307784135">
    <w:abstractNumId w:val="3"/>
  </w:num>
  <w:num w:numId="7" w16cid:durableId="1782459468">
    <w:abstractNumId w:val="5"/>
  </w:num>
  <w:num w:numId="8" w16cid:durableId="7492683">
    <w:abstractNumId w:val="2"/>
  </w:num>
  <w:num w:numId="9" w16cid:durableId="202697509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33536017">
    <w:abstractNumId w:val="0"/>
  </w:num>
  <w:num w:numId="11" w16cid:durableId="125586724">
    <w:abstractNumId w:val="10"/>
  </w:num>
  <w:num w:numId="12" w16cid:durableId="639460783">
    <w:abstractNumId w:val="11"/>
  </w:num>
  <w:num w:numId="13" w16cid:durableId="1396008467">
    <w:abstractNumId w:val="6"/>
  </w:num>
  <w:num w:numId="14" w16cid:durableId="58018679">
    <w:abstractNumId w:val="7"/>
  </w:num>
  <w:num w:numId="15" w16cid:durableId="1639652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59"/>
    <w:rsid w:val="00004F51"/>
    <w:rsid w:val="000154CD"/>
    <w:rsid w:val="00053AB1"/>
    <w:rsid w:val="00062261"/>
    <w:rsid w:val="000713E8"/>
    <w:rsid w:val="000733EB"/>
    <w:rsid w:val="00077627"/>
    <w:rsid w:val="0008657B"/>
    <w:rsid w:val="00095BA9"/>
    <w:rsid w:val="00095DF2"/>
    <w:rsid w:val="00097707"/>
    <w:rsid w:val="000A15BD"/>
    <w:rsid w:val="000A1B96"/>
    <w:rsid w:val="000A53B3"/>
    <w:rsid w:val="000D0C5A"/>
    <w:rsid w:val="000E286B"/>
    <w:rsid w:val="000E57DA"/>
    <w:rsid w:val="00104C3B"/>
    <w:rsid w:val="0010698C"/>
    <w:rsid w:val="00106BCB"/>
    <w:rsid w:val="00111555"/>
    <w:rsid w:val="001130F3"/>
    <w:rsid w:val="001272BD"/>
    <w:rsid w:val="0015069D"/>
    <w:rsid w:val="00153382"/>
    <w:rsid w:val="00176E5E"/>
    <w:rsid w:val="00185E3C"/>
    <w:rsid w:val="001876DD"/>
    <w:rsid w:val="001973EE"/>
    <w:rsid w:val="001A2559"/>
    <w:rsid w:val="001C374B"/>
    <w:rsid w:val="001C53C5"/>
    <w:rsid w:val="001C5962"/>
    <w:rsid w:val="001D49F3"/>
    <w:rsid w:val="001D5397"/>
    <w:rsid w:val="001E1424"/>
    <w:rsid w:val="001E6946"/>
    <w:rsid w:val="001E6A35"/>
    <w:rsid w:val="00201243"/>
    <w:rsid w:val="002227D0"/>
    <w:rsid w:val="00222895"/>
    <w:rsid w:val="002242E5"/>
    <w:rsid w:val="00224D74"/>
    <w:rsid w:val="00225A5A"/>
    <w:rsid w:val="00226C12"/>
    <w:rsid w:val="002511C1"/>
    <w:rsid w:val="00260A18"/>
    <w:rsid w:val="00271B9F"/>
    <w:rsid w:val="0027762F"/>
    <w:rsid w:val="002843DF"/>
    <w:rsid w:val="00293A25"/>
    <w:rsid w:val="002957E7"/>
    <w:rsid w:val="002A2BBF"/>
    <w:rsid w:val="002A7709"/>
    <w:rsid w:val="002B35B6"/>
    <w:rsid w:val="002C195E"/>
    <w:rsid w:val="002C1CF9"/>
    <w:rsid w:val="002C7849"/>
    <w:rsid w:val="002D2190"/>
    <w:rsid w:val="002D3247"/>
    <w:rsid w:val="002F772E"/>
    <w:rsid w:val="0032000A"/>
    <w:rsid w:val="0032155D"/>
    <w:rsid w:val="00327BBA"/>
    <w:rsid w:val="003307CD"/>
    <w:rsid w:val="00335CD7"/>
    <w:rsid w:val="00341FA2"/>
    <w:rsid w:val="0034688B"/>
    <w:rsid w:val="003473F0"/>
    <w:rsid w:val="0035504D"/>
    <w:rsid w:val="00363B21"/>
    <w:rsid w:val="00370675"/>
    <w:rsid w:val="00371728"/>
    <w:rsid w:val="0037314B"/>
    <w:rsid w:val="00386876"/>
    <w:rsid w:val="00386E93"/>
    <w:rsid w:val="00396A23"/>
    <w:rsid w:val="003A469B"/>
    <w:rsid w:val="003A51B5"/>
    <w:rsid w:val="003B0DCC"/>
    <w:rsid w:val="003B527F"/>
    <w:rsid w:val="003C1794"/>
    <w:rsid w:val="003D0FEC"/>
    <w:rsid w:val="003F3432"/>
    <w:rsid w:val="003F4B83"/>
    <w:rsid w:val="003F7828"/>
    <w:rsid w:val="004049DF"/>
    <w:rsid w:val="00410767"/>
    <w:rsid w:val="00411C89"/>
    <w:rsid w:val="0041216B"/>
    <w:rsid w:val="00414394"/>
    <w:rsid w:val="0043243B"/>
    <w:rsid w:val="004355C3"/>
    <w:rsid w:val="0043749F"/>
    <w:rsid w:val="0047084F"/>
    <w:rsid w:val="00470E39"/>
    <w:rsid w:val="004760C6"/>
    <w:rsid w:val="00476DD3"/>
    <w:rsid w:val="004925CD"/>
    <w:rsid w:val="00494B9F"/>
    <w:rsid w:val="00497B39"/>
    <w:rsid w:val="004B4AA4"/>
    <w:rsid w:val="004C6076"/>
    <w:rsid w:val="004F6A97"/>
    <w:rsid w:val="00502DEB"/>
    <w:rsid w:val="00504088"/>
    <w:rsid w:val="00523021"/>
    <w:rsid w:val="00534836"/>
    <w:rsid w:val="00544FB7"/>
    <w:rsid w:val="00561E33"/>
    <w:rsid w:val="00563112"/>
    <w:rsid w:val="00576A95"/>
    <w:rsid w:val="00580508"/>
    <w:rsid w:val="005819FF"/>
    <w:rsid w:val="00581F09"/>
    <w:rsid w:val="005835D9"/>
    <w:rsid w:val="00591F3B"/>
    <w:rsid w:val="005A17F5"/>
    <w:rsid w:val="005B1167"/>
    <w:rsid w:val="005B1AD6"/>
    <w:rsid w:val="005B2D63"/>
    <w:rsid w:val="005B4AB7"/>
    <w:rsid w:val="005C1C34"/>
    <w:rsid w:val="005D077F"/>
    <w:rsid w:val="005E3275"/>
    <w:rsid w:val="005F7DAE"/>
    <w:rsid w:val="006138B4"/>
    <w:rsid w:val="00620E1C"/>
    <w:rsid w:val="00625542"/>
    <w:rsid w:val="006276B4"/>
    <w:rsid w:val="006308E7"/>
    <w:rsid w:val="00631060"/>
    <w:rsid w:val="00651229"/>
    <w:rsid w:val="00651399"/>
    <w:rsid w:val="00653EC3"/>
    <w:rsid w:val="00661748"/>
    <w:rsid w:val="00662C5D"/>
    <w:rsid w:val="006709EC"/>
    <w:rsid w:val="00695F76"/>
    <w:rsid w:val="006B35DD"/>
    <w:rsid w:val="006C08F1"/>
    <w:rsid w:val="006E3AAC"/>
    <w:rsid w:val="006F440C"/>
    <w:rsid w:val="00711328"/>
    <w:rsid w:val="00727B08"/>
    <w:rsid w:val="00733B34"/>
    <w:rsid w:val="00733C68"/>
    <w:rsid w:val="007440EB"/>
    <w:rsid w:val="007444FE"/>
    <w:rsid w:val="00751ADD"/>
    <w:rsid w:val="0075361A"/>
    <w:rsid w:val="00753788"/>
    <w:rsid w:val="00756DBE"/>
    <w:rsid w:val="007663B0"/>
    <w:rsid w:val="00775903"/>
    <w:rsid w:val="007C6A84"/>
    <w:rsid w:val="007D7593"/>
    <w:rsid w:val="007E7CC8"/>
    <w:rsid w:val="00806127"/>
    <w:rsid w:val="00807DBB"/>
    <w:rsid w:val="008179F8"/>
    <w:rsid w:val="00842527"/>
    <w:rsid w:val="00844138"/>
    <w:rsid w:val="0084600E"/>
    <w:rsid w:val="00851A16"/>
    <w:rsid w:val="0085220A"/>
    <w:rsid w:val="0085319C"/>
    <w:rsid w:val="00853674"/>
    <w:rsid w:val="00854970"/>
    <w:rsid w:val="008619DE"/>
    <w:rsid w:val="00884E9E"/>
    <w:rsid w:val="00892B88"/>
    <w:rsid w:val="008930CB"/>
    <w:rsid w:val="008D1AC0"/>
    <w:rsid w:val="00915A0B"/>
    <w:rsid w:val="00926695"/>
    <w:rsid w:val="009320E7"/>
    <w:rsid w:val="00933402"/>
    <w:rsid w:val="00937DF7"/>
    <w:rsid w:val="009772F3"/>
    <w:rsid w:val="00993649"/>
    <w:rsid w:val="009A30C8"/>
    <w:rsid w:val="009A6CAD"/>
    <w:rsid w:val="009B16F5"/>
    <w:rsid w:val="009B3080"/>
    <w:rsid w:val="009D303B"/>
    <w:rsid w:val="009D7C8D"/>
    <w:rsid w:val="009E3817"/>
    <w:rsid w:val="009F37D4"/>
    <w:rsid w:val="009F381D"/>
    <w:rsid w:val="00A004AF"/>
    <w:rsid w:val="00A01E1F"/>
    <w:rsid w:val="00A11A56"/>
    <w:rsid w:val="00A36A10"/>
    <w:rsid w:val="00A42A37"/>
    <w:rsid w:val="00A626DA"/>
    <w:rsid w:val="00A93E79"/>
    <w:rsid w:val="00AC01C9"/>
    <w:rsid w:val="00AC2122"/>
    <w:rsid w:val="00AE172F"/>
    <w:rsid w:val="00AF4E6F"/>
    <w:rsid w:val="00B21693"/>
    <w:rsid w:val="00B239ED"/>
    <w:rsid w:val="00B27FA3"/>
    <w:rsid w:val="00B35FA6"/>
    <w:rsid w:val="00B3686A"/>
    <w:rsid w:val="00B41B20"/>
    <w:rsid w:val="00B62CF4"/>
    <w:rsid w:val="00B82A69"/>
    <w:rsid w:val="00B87B56"/>
    <w:rsid w:val="00BA3CF5"/>
    <w:rsid w:val="00BA57D8"/>
    <w:rsid w:val="00BB235F"/>
    <w:rsid w:val="00BB2911"/>
    <w:rsid w:val="00BB2C4E"/>
    <w:rsid w:val="00BB3397"/>
    <w:rsid w:val="00BB72D3"/>
    <w:rsid w:val="00BE36A2"/>
    <w:rsid w:val="00BE5958"/>
    <w:rsid w:val="00BF0C00"/>
    <w:rsid w:val="00C0226E"/>
    <w:rsid w:val="00C122CB"/>
    <w:rsid w:val="00C12837"/>
    <w:rsid w:val="00C140A8"/>
    <w:rsid w:val="00C2201A"/>
    <w:rsid w:val="00C26571"/>
    <w:rsid w:val="00C33959"/>
    <w:rsid w:val="00C3785C"/>
    <w:rsid w:val="00C417AF"/>
    <w:rsid w:val="00C41DA0"/>
    <w:rsid w:val="00C47C50"/>
    <w:rsid w:val="00C60594"/>
    <w:rsid w:val="00C62DB6"/>
    <w:rsid w:val="00C7768A"/>
    <w:rsid w:val="00C81841"/>
    <w:rsid w:val="00C85216"/>
    <w:rsid w:val="00CA3643"/>
    <w:rsid w:val="00CA3DF6"/>
    <w:rsid w:val="00CB21C1"/>
    <w:rsid w:val="00CB4F39"/>
    <w:rsid w:val="00CB5AB6"/>
    <w:rsid w:val="00CB7130"/>
    <w:rsid w:val="00CD1AA7"/>
    <w:rsid w:val="00CD57E0"/>
    <w:rsid w:val="00CE0C6A"/>
    <w:rsid w:val="00CE1BF4"/>
    <w:rsid w:val="00CE74DC"/>
    <w:rsid w:val="00CF5252"/>
    <w:rsid w:val="00CF571A"/>
    <w:rsid w:val="00D17405"/>
    <w:rsid w:val="00D33695"/>
    <w:rsid w:val="00D36599"/>
    <w:rsid w:val="00D37DE9"/>
    <w:rsid w:val="00D50EFD"/>
    <w:rsid w:val="00D541DA"/>
    <w:rsid w:val="00D61792"/>
    <w:rsid w:val="00D64D30"/>
    <w:rsid w:val="00D73FBA"/>
    <w:rsid w:val="00DC109D"/>
    <w:rsid w:val="00DC688D"/>
    <w:rsid w:val="00DD4A2F"/>
    <w:rsid w:val="00DD54AF"/>
    <w:rsid w:val="00E01D22"/>
    <w:rsid w:val="00E0483A"/>
    <w:rsid w:val="00E22455"/>
    <w:rsid w:val="00E2459B"/>
    <w:rsid w:val="00E25DC6"/>
    <w:rsid w:val="00E362BD"/>
    <w:rsid w:val="00E44591"/>
    <w:rsid w:val="00E551F3"/>
    <w:rsid w:val="00E55CEF"/>
    <w:rsid w:val="00E624D1"/>
    <w:rsid w:val="00E96ECF"/>
    <w:rsid w:val="00EC1C00"/>
    <w:rsid w:val="00EC2E07"/>
    <w:rsid w:val="00ED0531"/>
    <w:rsid w:val="00ED4564"/>
    <w:rsid w:val="00ED71FE"/>
    <w:rsid w:val="00EE69BE"/>
    <w:rsid w:val="00EF4584"/>
    <w:rsid w:val="00EF4F21"/>
    <w:rsid w:val="00EF5FCE"/>
    <w:rsid w:val="00F03670"/>
    <w:rsid w:val="00F143B2"/>
    <w:rsid w:val="00F14E79"/>
    <w:rsid w:val="00F23288"/>
    <w:rsid w:val="00F24C8E"/>
    <w:rsid w:val="00F40CA5"/>
    <w:rsid w:val="00F40DB3"/>
    <w:rsid w:val="00F4150D"/>
    <w:rsid w:val="00F61525"/>
    <w:rsid w:val="00F71883"/>
    <w:rsid w:val="00F72A5C"/>
    <w:rsid w:val="00F7337B"/>
    <w:rsid w:val="00F86466"/>
    <w:rsid w:val="00F93341"/>
    <w:rsid w:val="00F957C9"/>
    <w:rsid w:val="00F97AFB"/>
    <w:rsid w:val="00FA31BF"/>
    <w:rsid w:val="00FC5DAC"/>
    <w:rsid w:val="00FD4CD3"/>
    <w:rsid w:val="00FE4895"/>
    <w:rsid w:val="00FE5C5C"/>
    <w:rsid w:val="00FE6F9E"/>
    <w:rsid w:val="00FF4359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CA64D73"/>
  <w15:docId w15:val="{971C0901-A5A6-44BA-89DA-F902121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iandra GD" w:eastAsiaTheme="minorHAnsi" w:hAnsi="Maiandra GD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25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11"/>
  </w:style>
  <w:style w:type="paragraph" w:styleId="Footer">
    <w:name w:val="footer"/>
    <w:basedOn w:val="Normal"/>
    <w:link w:val="FooterChar"/>
    <w:uiPriority w:val="99"/>
    <w:unhideWhenUsed/>
    <w:rsid w:val="00BB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11"/>
  </w:style>
  <w:style w:type="paragraph" w:styleId="BalloonText">
    <w:name w:val="Balloon Text"/>
    <w:basedOn w:val="Normal"/>
    <w:link w:val="BalloonTextChar"/>
    <w:uiPriority w:val="99"/>
    <w:semiHidden/>
    <w:unhideWhenUsed/>
    <w:rsid w:val="00BB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29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4B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E4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simes</dc:creator>
  <cp:lastModifiedBy>Haggerty, Barb L</cp:lastModifiedBy>
  <cp:revision>2</cp:revision>
  <cp:lastPrinted>2014-11-13T18:55:00Z</cp:lastPrinted>
  <dcterms:created xsi:type="dcterms:W3CDTF">2025-04-03T21:14:00Z</dcterms:created>
  <dcterms:modified xsi:type="dcterms:W3CDTF">2025-04-03T21:14:00Z</dcterms:modified>
</cp:coreProperties>
</file>